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D8F1911" w:rsidR="00C474A8" w:rsidRPr="00615D27" w:rsidRDefault="00BC0137" w:rsidP="00EA632F">
      <w:pPr>
        <w:rPr>
          <w:rStyle w:val="Intensievebenadrukking"/>
          <w:b/>
          <w:bCs/>
          <w:color w:val="244061" w:themeColor="accent1" w:themeShade="80"/>
          <w:sz w:val="32"/>
          <w:szCs w:val="32"/>
        </w:rPr>
      </w:pPr>
      <w:r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2</w:t>
      </w:r>
      <w:r w:rsidRPr="00615D27">
        <w:rPr>
          <w:rStyle w:val="Intensievebenadrukking"/>
          <w:b/>
          <w:bCs/>
          <w:color w:val="244061" w:themeColor="accent1" w:themeShade="80"/>
          <w:sz w:val="32"/>
          <w:szCs w:val="32"/>
          <w:vertAlign w:val="superscript"/>
        </w:rPr>
        <w:t>e</w:t>
      </w:r>
      <w:r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 </w:t>
      </w:r>
      <w:r w:rsidR="0091703A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P</w:t>
      </w:r>
      <w:r w:rsidR="00A568FD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inksterdag </w:t>
      </w:r>
      <w:r w:rsidR="0091703A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202</w:t>
      </w:r>
      <w:r w:rsidR="00C33C83">
        <w:rPr>
          <w:rStyle w:val="Intensievebenadrukking"/>
          <w:b/>
          <w:bCs/>
          <w:color w:val="244061" w:themeColor="accent1" w:themeShade="80"/>
          <w:sz w:val="32"/>
          <w:szCs w:val="32"/>
        </w:rPr>
        <w:t>6</w:t>
      </w:r>
      <w:r w:rsidR="00F54D77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 – Openbare belijdenis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Default="000D064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6F617F2" w14:textId="268EF3D8" w:rsidR="004B467B" w:rsidRPr="00615D27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887F39B" w14:textId="3B216CA2" w:rsidR="00256842" w:rsidRPr="00615D27" w:rsidRDefault="00256842" w:rsidP="003877E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Openbare </w:t>
            </w:r>
            <w:r w:rsidR="003E1A4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</w:t>
            </w: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elijdeni</w:t>
            </w:r>
            <w:r w:rsidR="003877E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s</w:t>
            </w:r>
          </w:p>
          <w:p w14:paraId="47BE2A02" w14:textId="2A5636FB" w:rsidR="00D45A66" w:rsidRPr="00615D27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55CE6E10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C33C8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25-5-2026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5526438C" w:rsidR="006D1B47" w:rsidRPr="00615D27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3877E2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C33C83">
              <w:rPr>
                <w:rFonts w:ascii="Arial" w:eastAsia="Calibri" w:hAnsi="Arial" w:cs="Arial"/>
                <w:sz w:val="24"/>
                <w:szCs w:val="24"/>
              </w:rPr>
              <w:t>19: 17</w:t>
            </w:r>
          </w:p>
          <w:p w14:paraId="2A4A8AE8" w14:textId="16C287CF" w:rsidR="00F54D77" w:rsidRDefault="00F54D77" w:rsidP="00F54D7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Nederlandse Geloofsbelijdenis, artikel 28</w:t>
            </w:r>
          </w:p>
          <w:p w14:paraId="746398AF" w14:textId="396E278D" w:rsidR="0067724D" w:rsidRPr="00615D27" w:rsidRDefault="00C33C8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Spreuken 8: 1-21</w:t>
            </w:r>
          </w:p>
          <w:p w14:paraId="5E8561A4" w14:textId="454A6D20" w:rsidR="0067724D" w:rsidRPr="00615D27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615D2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615D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33C83">
              <w:rPr>
                <w:rFonts w:ascii="Arial" w:eastAsia="Calibri" w:hAnsi="Arial" w:cs="Arial"/>
                <w:sz w:val="24"/>
                <w:szCs w:val="24"/>
              </w:rPr>
              <w:t>25: 2, 4, 6</w:t>
            </w:r>
          </w:p>
          <w:p w14:paraId="616FCE96" w14:textId="4F430077" w:rsidR="002C1236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C33C8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31: 15,</w:t>
            </w:r>
            <w:r w:rsidR="00784AF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C33C8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19</w:t>
            </w:r>
            <w:r w:rsidR="00C16C90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F54D77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(na preek)</w:t>
            </w:r>
          </w:p>
          <w:p w14:paraId="6AA52103" w14:textId="4CCB448B" w:rsidR="00F54D77" w:rsidRPr="00615D27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784AF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143: 10</w:t>
            </w:r>
            <w:r w:rsidR="00F54D77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</w:t>
            </w:r>
            <w:r w:rsidR="003877E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na belijdenis; toezingen</w:t>
            </w:r>
            <w:r w:rsidR="00F54D77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)</w:t>
            </w:r>
          </w:p>
          <w:p w14:paraId="700FAD40" w14:textId="0BC88162" w:rsidR="0067724D" w:rsidRPr="00615D27" w:rsidRDefault="00F54D77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C33C8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16: 3</w:t>
            </w:r>
          </w:p>
          <w:p w14:paraId="39E3DDED" w14:textId="125A3167" w:rsidR="00C33C83" w:rsidRDefault="00C33C83" w:rsidP="00C33C83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  <w:t>Spreuken 8: 20-21</w:t>
            </w:r>
            <w:r w:rsidR="00EA54EC"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  <w:t>Een woord van de Opperste Wijsheid</w:t>
            </w:r>
          </w:p>
          <w:p w14:paraId="3D6CFFF8" w14:textId="77777777" w:rsidR="00C33C83" w:rsidRDefault="00615D27" w:rsidP="00C33C83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spacing w:val="-2"/>
                <w:sz w:val="24"/>
                <w:szCs w:val="24"/>
              </w:rPr>
            </w:pPr>
            <w:r w:rsidRPr="00615D27">
              <w:rPr>
                <w:rFonts w:asciiTheme="minorBidi" w:eastAsia="Calibri" w:hAnsiTheme="minorBidi"/>
                <w:spacing w:val="-2"/>
                <w:sz w:val="24"/>
                <w:szCs w:val="24"/>
              </w:rPr>
              <w:t xml:space="preserve">1. </w:t>
            </w:r>
            <w:r w:rsidR="00C33C83">
              <w:rPr>
                <w:rFonts w:asciiTheme="minorBidi" w:eastAsia="Calibri" w:hAnsiTheme="minorBidi"/>
                <w:spacing w:val="-2"/>
                <w:sz w:val="24"/>
                <w:szCs w:val="24"/>
              </w:rPr>
              <w:t>over de wandel op Gods weg (20)</w:t>
            </w:r>
          </w:p>
          <w:p w14:paraId="316DBEF9" w14:textId="77777777" w:rsidR="003877E2" w:rsidRDefault="00C33C83" w:rsidP="00C33C83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spacing w:val="-2"/>
                <w:sz w:val="24"/>
                <w:szCs w:val="24"/>
              </w:rPr>
            </w:pPr>
            <w:r>
              <w:rPr>
                <w:rFonts w:asciiTheme="minorBidi" w:eastAsia="Calibri" w:hAnsiTheme="minorBidi"/>
                <w:spacing w:val="-2"/>
                <w:sz w:val="24"/>
                <w:szCs w:val="24"/>
              </w:rPr>
              <w:t>2. over de zegen op Gods weg (21)</w:t>
            </w:r>
          </w:p>
          <w:p w14:paraId="467D17EC" w14:textId="46584DD4" w:rsidR="00EA54EC" w:rsidRPr="00F26EB0" w:rsidRDefault="00EA54EC" w:rsidP="00C33C8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2932BCF"/>
    <w:multiLevelType w:val="hybridMultilevel"/>
    <w:tmpl w:val="A34046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5ADB"/>
    <w:multiLevelType w:val="hybridMultilevel"/>
    <w:tmpl w:val="1E96D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F17FD"/>
    <w:multiLevelType w:val="hybridMultilevel"/>
    <w:tmpl w:val="3724DF44"/>
    <w:lvl w:ilvl="0" w:tplc="0DD6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7846">
    <w:abstractNumId w:val="22"/>
  </w:num>
  <w:num w:numId="2" w16cid:durableId="715353590">
    <w:abstractNumId w:val="36"/>
  </w:num>
  <w:num w:numId="3" w16cid:durableId="1198010267">
    <w:abstractNumId w:val="2"/>
  </w:num>
  <w:num w:numId="4" w16cid:durableId="1253511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80818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5787506">
    <w:abstractNumId w:val="23"/>
  </w:num>
  <w:num w:numId="7" w16cid:durableId="2110155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9124537">
    <w:abstractNumId w:val="34"/>
  </w:num>
  <w:num w:numId="9" w16cid:durableId="17057146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71580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479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99181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804722">
    <w:abstractNumId w:val="5"/>
  </w:num>
  <w:num w:numId="14" w16cid:durableId="502472565">
    <w:abstractNumId w:val="4"/>
  </w:num>
  <w:num w:numId="15" w16cid:durableId="608243399">
    <w:abstractNumId w:val="30"/>
  </w:num>
  <w:num w:numId="16" w16cid:durableId="539977679">
    <w:abstractNumId w:val="17"/>
  </w:num>
  <w:num w:numId="17" w16cid:durableId="948270945">
    <w:abstractNumId w:val="18"/>
  </w:num>
  <w:num w:numId="18" w16cid:durableId="750535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6739357">
    <w:abstractNumId w:val="24"/>
  </w:num>
  <w:num w:numId="20" w16cid:durableId="1371417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4543589">
    <w:abstractNumId w:val="3"/>
  </w:num>
  <w:num w:numId="22" w16cid:durableId="538934528">
    <w:abstractNumId w:val="26"/>
  </w:num>
  <w:num w:numId="23" w16cid:durableId="1960069453">
    <w:abstractNumId w:val="8"/>
  </w:num>
  <w:num w:numId="24" w16cid:durableId="485051763">
    <w:abstractNumId w:val="14"/>
  </w:num>
  <w:num w:numId="25" w16cid:durableId="1003125388">
    <w:abstractNumId w:val="7"/>
  </w:num>
  <w:num w:numId="26" w16cid:durableId="1233198245">
    <w:abstractNumId w:val="0"/>
  </w:num>
  <w:num w:numId="27" w16cid:durableId="232931240">
    <w:abstractNumId w:val="27"/>
  </w:num>
  <w:num w:numId="28" w16cid:durableId="19537103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372944">
    <w:abstractNumId w:val="1"/>
  </w:num>
  <w:num w:numId="30" w16cid:durableId="1468861437">
    <w:abstractNumId w:val="20"/>
  </w:num>
  <w:num w:numId="31" w16cid:durableId="1421877557">
    <w:abstractNumId w:val="12"/>
  </w:num>
  <w:num w:numId="32" w16cid:durableId="1310937145">
    <w:abstractNumId w:val="32"/>
  </w:num>
  <w:num w:numId="33" w16cid:durableId="932590314">
    <w:abstractNumId w:val="15"/>
  </w:num>
  <w:num w:numId="34" w16cid:durableId="477889511">
    <w:abstractNumId w:val="19"/>
  </w:num>
  <w:num w:numId="35" w16cid:durableId="1720862177">
    <w:abstractNumId w:val="28"/>
  </w:num>
  <w:num w:numId="36" w16cid:durableId="334501403">
    <w:abstractNumId w:val="6"/>
  </w:num>
  <w:num w:numId="37" w16cid:durableId="18053872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684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0784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877E2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1A4F"/>
    <w:rsid w:val="003E6EBB"/>
    <w:rsid w:val="003E6F26"/>
    <w:rsid w:val="003F3FBC"/>
    <w:rsid w:val="003F55D2"/>
    <w:rsid w:val="00410F6B"/>
    <w:rsid w:val="00411A48"/>
    <w:rsid w:val="00412431"/>
    <w:rsid w:val="00423C3D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443A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286F"/>
    <w:rsid w:val="005A78B7"/>
    <w:rsid w:val="005B17C1"/>
    <w:rsid w:val="005B2C98"/>
    <w:rsid w:val="005B365B"/>
    <w:rsid w:val="005B3F35"/>
    <w:rsid w:val="005B650A"/>
    <w:rsid w:val="005B6AF3"/>
    <w:rsid w:val="005C5BE8"/>
    <w:rsid w:val="005C5FA7"/>
    <w:rsid w:val="005D23C9"/>
    <w:rsid w:val="005E0ACF"/>
    <w:rsid w:val="005E3A65"/>
    <w:rsid w:val="005E79C3"/>
    <w:rsid w:val="00614718"/>
    <w:rsid w:val="00615D27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AFC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47BC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160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016B2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8F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35184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137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16C90"/>
    <w:rsid w:val="00C256F6"/>
    <w:rsid w:val="00C33C83"/>
    <w:rsid w:val="00C33FBB"/>
    <w:rsid w:val="00C358DE"/>
    <w:rsid w:val="00C46704"/>
    <w:rsid w:val="00C474A8"/>
    <w:rsid w:val="00C516E8"/>
    <w:rsid w:val="00C5346D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4EC"/>
    <w:rsid w:val="00EA632F"/>
    <w:rsid w:val="00EB28AB"/>
    <w:rsid w:val="00EB2B88"/>
    <w:rsid w:val="00EC572F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4D77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D77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2026-05-23T11:25:00Z</dcterms:created>
  <dcterms:modified xsi:type="dcterms:W3CDTF">2026-05-23T11:25:00Z</dcterms:modified>
</cp:coreProperties>
</file>